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7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Садовая д.75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кв.30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21 839,56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кв.11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25 958,81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  <w:highlight w:val="yellow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кв.54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10 297,31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LibreOffice/6.1.4.2$Windows_x86 LibreOffice_project/9d0f32d1f0b509096fd65e0d4bec26ddd1938fd3</Application>
  <Pages>1</Pages>
  <Words>74</Words>
  <Characters>401</Characters>
  <CharactersWithSpaces>648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2019-03-06T10:51:46Z</cp:lastPrinted>
  <dcterms:modified xsi:type="dcterms:W3CDTF">2019-03-11T11:17:18Z</dcterms:modified>
  <cp:revision>59</cp:revision>
  <dc:subject/>
  <dc:title/>
</cp:coreProperties>
</file>